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DD1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12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838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20BF0" w:rsidRPr="00DD126C" w:rsidRDefault="00DD126C" w:rsidP="00683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Ενημερωτική εκδήλωση για την αντισύλληψη</w:t>
      </w:r>
    </w:p>
    <w:p w:rsidR="00683802" w:rsidRPr="00020BF0" w:rsidRDefault="00683802" w:rsidP="00683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C" w:rsidRPr="00DD126C" w:rsidRDefault="00DD126C" w:rsidP="00DD1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>Το Γενικό Νοσοκομείο Λαμίας, στο πλαίσιο του εορτασμού της 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αγκόσμιας Ημέρας Αντισύλληψης</w:t>
      </w:r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διοργανώνει σε συνεργασία με τον Δήμο Λαμιέων και το Κέντρο Ευρωπαϊκής Πληροφόρησης </w:t>
      </w:r>
      <w:proofErr w:type="spellStart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>Eurore</w:t>
      </w:r>
      <w:proofErr w:type="spellEnd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>Direct</w:t>
      </w:r>
      <w:proofErr w:type="spellEnd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Λαμίας, ενημερωτική εκδήλωση </w:t>
      </w:r>
      <w:r w:rsidR="00A05E13">
        <w:rPr>
          <w:rFonts w:ascii="Times New Roman" w:eastAsia="Calibri" w:hAnsi="Times New Roman" w:cs="Times New Roman"/>
          <w:sz w:val="28"/>
          <w:szCs w:val="28"/>
          <w:lang w:eastAsia="el-GR"/>
        </w:rPr>
        <w:t>αύριο</w:t>
      </w:r>
      <w:r w:rsidR="00303103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Τετάρτη 27 Σεπτεμβρίου και ώρα 18.00</w:t>
      </w:r>
      <w:r w:rsidR="00303103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στο Πολιτιστικό Κέντρο του Δήμου Λαμιέων (</w:t>
      </w:r>
      <w:proofErr w:type="spellStart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>Λεωνίδου</w:t>
      </w:r>
      <w:proofErr w:type="spellEnd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9-11, 2ος όροφος).</w:t>
      </w:r>
    </w:p>
    <w:p w:rsidR="00DD126C" w:rsidRPr="00DD126C" w:rsidRDefault="00DD126C" w:rsidP="00DD1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>Η Αναστασία Φούκα, Συντονίστρια Διευθύντρια στη Μαιευτική-Γυναικολογική Κλινική του Νοσοκομείου Λαμίας θα μιλήσει για την υπογεννητικότητα και τον ρόλο της γυναίκας στη σύγχρονη ελληνική κοινωνία.</w:t>
      </w:r>
    </w:p>
    <w:p w:rsidR="00DD126C" w:rsidRPr="00DD126C" w:rsidRDefault="00DD126C" w:rsidP="00DD1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Μάρθα </w:t>
      </w:r>
      <w:proofErr w:type="spellStart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>Παπαδούλη</w:t>
      </w:r>
      <w:proofErr w:type="spellEnd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Ειδ. Ιατρός στη Μαιευτική - Γυναικολογική Κλινική του Νοσοκομείου Λαμίας θα μιλήσει για τον οικογενειακό προγραμματισμό και τέλος ο Σταύρος </w:t>
      </w:r>
      <w:proofErr w:type="spellStart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>Κραββαρίτης</w:t>
      </w:r>
      <w:proofErr w:type="spellEnd"/>
      <w:r w:rsidRPr="00DD126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Επιμελητής Β' στη Μαιευτική - Γυναικολογική Κλινική του Νοσοκομείου Λαμίας θα μιλήσει για την αντισύλληψη.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0D" w:rsidRDefault="0082600D" w:rsidP="005A4651">
      <w:pPr>
        <w:spacing w:after="0" w:line="240" w:lineRule="auto"/>
      </w:pPr>
      <w:r>
        <w:separator/>
      </w:r>
    </w:p>
  </w:endnote>
  <w:endnote w:type="continuationSeparator" w:id="0">
    <w:p w:rsidR="0082600D" w:rsidRDefault="0082600D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82600D">
      <w:fldChar w:fldCharType="begin"/>
    </w:r>
    <w:r w:rsidR="0082600D" w:rsidRPr="00303103">
      <w:rPr>
        <w:lang w:val="en-US"/>
      </w:rPr>
      <w:instrText xml:space="preserve"> HYPERLINK "mailto:pressofficelamiacity@gmail.com" </w:instrText>
    </w:r>
    <w:r w:rsidR="0082600D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82600D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0D" w:rsidRDefault="0082600D" w:rsidP="005A4651">
      <w:pPr>
        <w:spacing w:after="0" w:line="240" w:lineRule="auto"/>
      </w:pPr>
      <w:r>
        <w:separator/>
      </w:r>
    </w:p>
  </w:footnote>
  <w:footnote w:type="continuationSeparator" w:id="0">
    <w:p w:rsidR="0082600D" w:rsidRDefault="0082600D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B30AF"/>
    <w:rsid w:val="000F2049"/>
    <w:rsid w:val="001741B5"/>
    <w:rsid w:val="00231183"/>
    <w:rsid w:val="00272209"/>
    <w:rsid w:val="002A1D59"/>
    <w:rsid w:val="00303103"/>
    <w:rsid w:val="00390ACF"/>
    <w:rsid w:val="003C351F"/>
    <w:rsid w:val="00417DF8"/>
    <w:rsid w:val="00436738"/>
    <w:rsid w:val="00442B29"/>
    <w:rsid w:val="004806A5"/>
    <w:rsid w:val="004A604E"/>
    <w:rsid w:val="0059236D"/>
    <w:rsid w:val="005A4651"/>
    <w:rsid w:val="00621332"/>
    <w:rsid w:val="00683802"/>
    <w:rsid w:val="006C36E7"/>
    <w:rsid w:val="006D70A6"/>
    <w:rsid w:val="00715E5C"/>
    <w:rsid w:val="007F1585"/>
    <w:rsid w:val="008067C0"/>
    <w:rsid w:val="0082600D"/>
    <w:rsid w:val="00846078"/>
    <w:rsid w:val="009311D3"/>
    <w:rsid w:val="009356E4"/>
    <w:rsid w:val="00A05E13"/>
    <w:rsid w:val="00A70402"/>
    <w:rsid w:val="00AD766C"/>
    <w:rsid w:val="00C03A30"/>
    <w:rsid w:val="00CA5790"/>
    <w:rsid w:val="00CD0044"/>
    <w:rsid w:val="00D40D66"/>
    <w:rsid w:val="00DD126C"/>
    <w:rsid w:val="00E35E5E"/>
    <w:rsid w:val="00E7224C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2017-09-26T05:42:00Z</cp:lastPrinted>
  <dcterms:created xsi:type="dcterms:W3CDTF">2017-08-23T12:50:00Z</dcterms:created>
  <dcterms:modified xsi:type="dcterms:W3CDTF">2017-09-26T06:31:00Z</dcterms:modified>
</cp:coreProperties>
</file>