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45"/>
      </w:tblGrid>
      <w:tr w:rsidR="00FF6773" w:rsidTr="0069658A">
        <w:trPr>
          <w:trHeight w:val="4497"/>
        </w:trPr>
        <w:tc>
          <w:tcPr>
            <w:tcW w:w="4261" w:type="dxa"/>
          </w:tcPr>
          <w:p w:rsidR="00FF6773" w:rsidRDefault="00FF6773" w:rsidP="001526FB">
            <w:pPr>
              <w:jc w:val="both"/>
            </w:pPr>
          </w:p>
          <w:p w:rsidR="00FF6773" w:rsidRDefault="00C40513" w:rsidP="001526FB">
            <w:pPr>
              <w:jc w:val="both"/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476500" cy="1507433"/>
                  <wp:effectExtent l="114300" t="114300" r="342900" b="168967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912" cy="151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1526FB">
            <w:pPr>
              <w:jc w:val="both"/>
            </w:pPr>
          </w:p>
          <w:p w:rsidR="00FF6773" w:rsidRDefault="00B55AD8" w:rsidP="001526F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1526FB">
            <w:pPr>
              <w:jc w:val="both"/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1526FB">
            <w:pPr>
              <w:jc w:val="both"/>
            </w:pPr>
          </w:p>
          <w:p w:rsidR="00722F4D" w:rsidRPr="00DC19A1" w:rsidRDefault="00722F4D" w:rsidP="001526FB">
            <w:pPr>
              <w:jc w:val="both"/>
            </w:pPr>
          </w:p>
          <w:p w:rsidR="00FF6773" w:rsidRPr="00C40513" w:rsidRDefault="00FF677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0513" w:rsidRPr="00C40513" w:rsidRDefault="00FF677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C40513" w:rsidRDefault="00FF677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1526FB">
            <w:pPr>
              <w:jc w:val="both"/>
            </w:pPr>
          </w:p>
          <w:p w:rsidR="00FF6773" w:rsidRDefault="00FF6773" w:rsidP="001526FB">
            <w:pPr>
              <w:jc w:val="both"/>
            </w:pPr>
          </w:p>
          <w:p w:rsidR="00957F0D" w:rsidRDefault="00957F0D" w:rsidP="00957F0D">
            <w:pPr>
              <w:jc w:val="both"/>
              <w:rPr>
                <w:b/>
              </w:rPr>
            </w:pPr>
          </w:p>
          <w:p w:rsidR="00957F0D" w:rsidRDefault="00957F0D" w:rsidP="00957F0D">
            <w:pPr>
              <w:jc w:val="both"/>
              <w:rPr>
                <w:b/>
              </w:rPr>
            </w:pPr>
          </w:p>
          <w:p w:rsidR="00957F0D" w:rsidRDefault="00957F0D" w:rsidP="00957F0D">
            <w:pPr>
              <w:jc w:val="both"/>
              <w:rPr>
                <w:b/>
              </w:rPr>
            </w:pPr>
          </w:p>
          <w:p w:rsidR="00FF6773" w:rsidRPr="00C40513" w:rsidRDefault="00B55AD8" w:rsidP="00826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FF677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6965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6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DB26CE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4051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1C7F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26CE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51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B3195" w:rsidRDefault="00BB3195" w:rsidP="00B55AD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F0D" w:rsidRPr="00957F0D" w:rsidRDefault="00957F0D" w:rsidP="00B55AD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0D">
        <w:rPr>
          <w:rFonts w:ascii="Times New Roman" w:eastAsia="Calibri" w:hAnsi="Times New Roman" w:cs="Times New Roman"/>
          <w:b/>
          <w:sz w:val="28"/>
          <w:szCs w:val="28"/>
        </w:rPr>
        <w:t xml:space="preserve">«Γιορτή </w:t>
      </w:r>
      <w:r>
        <w:rPr>
          <w:rFonts w:ascii="Times New Roman" w:eastAsia="Calibri" w:hAnsi="Times New Roman" w:cs="Times New Roman"/>
          <w:b/>
          <w:sz w:val="28"/>
          <w:szCs w:val="28"/>
        </w:rPr>
        <w:t>Ροδιού</w:t>
      </w:r>
      <w:r w:rsidRPr="00957F0D">
        <w:rPr>
          <w:rFonts w:ascii="Times New Roman" w:eastAsia="Calibri" w:hAnsi="Times New Roman" w:cs="Times New Roman"/>
          <w:b/>
          <w:sz w:val="28"/>
          <w:szCs w:val="28"/>
        </w:rPr>
        <w:t xml:space="preserve">» στη </w:t>
      </w:r>
      <w:r>
        <w:rPr>
          <w:rFonts w:ascii="Times New Roman" w:eastAsia="Calibri" w:hAnsi="Times New Roman" w:cs="Times New Roman"/>
          <w:b/>
          <w:sz w:val="28"/>
          <w:szCs w:val="28"/>
        </w:rPr>
        <w:t>Λαδικού</w:t>
      </w:r>
      <w:r w:rsidRPr="00957F0D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957F0D" w:rsidRPr="00957F0D" w:rsidRDefault="00957F0D" w:rsidP="00957F0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Ο Δήμος Λαμιέων και ο Πολιτιστικός Σύλλογος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Λαδικούς</w:t>
      </w:r>
      <w:proofErr w:type="spellEnd"/>
      <w:r w:rsidR="00B16455" w:rsidRPr="00B16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σ</w:t>
      </w:r>
      <w:r w:rsidRPr="00957F0D">
        <w:rPr>
          <w:rFonts w:ascii="Times New Roman" w:eastAsia="Calibri" w:hAnsi="Times New Roman" w:cs="Times New Roman"/>
          <w:sz w:val="28"/>
          <w:szCs w:val="28"/>
        </w:rPr>
        <w:t>ας προσκαλούν στη «</w:t>
      </w:r>
      <w:r w:rsidRPr="00957F0D">
        <w:rPr>
          <w:rFonts w:ascii="Times New Roman" w:eastAsia="Calibri" w:hAnsi="Times New Roman" w:cs="Times New Roman"/>
          <w:b/>
          <w:sz w:val="28"/>
          <w:szCs w:val="28"/>
        </w:rPr>
        <w:t xml:space="preserve">Γιορτή </w:t>
      </w:r>
      <w:r>
        <w:rPr>
          <w:rFonts w:ascii="Times New Roman" w:eastAsia="Calibri" w:hAnsi="Times New Roman" w:cs="Times New Roman"/>
          <w:b/>
          <w:sz w:val="28"/>
          <w:szCs w:val="28"/>
        </w:rPr>
        <w:t>Ροδιού</w:t>
      </w:r>
      <w:r w:rsidRPr="00957F0D">
        <w:rPr>
          <w:rFonts w:ascii="Times New Roman" w:eastAsia="Calibri" w:hAnsi="Times New Roman" w:cs="Times New Roman"/>
          <w:sz w:val="28"/>
          <w:szCs w:val="28"/>
        </w:rPr>
        <w:t>» που θα πραγματοποιηθεί την Κυριακή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16455" w:rsidRPr="00B16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Νοεμβρίου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 2018 στην Τοπική Κοινότητα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Λαδικούς</w:t>
      </w:r>
      <w:proofErr w:type="spellEnd"/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. Η </w:t>
      </w:r>
      <w:r>
        <w:rPr>
          <w:rFonts w:ascii="Times New Roman" w:eastAsia="Calibri" w:hAnsi="Times New Roman" w:cs="Times New Roman"/>
          <w:sz w:val="28"/>
          <w:szCs w:val="28"/>
        </w:rPr>
        <w:t>ιδιαίτερη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 αυτή γιορτή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16455" w:rsidRPr="00B16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που διοργανώνεται για πρώτη φορά, 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προβάλλει την γαστρονομία του τόπου μας μέσα από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τα φαγητά και τα ποτά 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που </w:t>
      </w:r>
      <w:r>
        <w:rPr>
          <w:rFonts w:ascii="Times New Roman" w:eastAsia="Calibri" w:hAnsi="Times New Roman" w:cs="Times New Roman"/>
          <w:sz w:val="28"/>
          <w:szCs w:val="28"/>
        </w:rPr>
        <w:t>θα διατεθούν στους επισκέπτες</w:t>
      </w:r>
      <w:r w:rsidR="00BB3195">
        <w:rPr>
          <w:rFonts w:ascii="Times New Roman" w:eastAsia="Calibri" w:hAnsi="Times New Roman" w:cs="Times New Roman"/>
          <w:sz w:val="28"/>
          <w:szCs w:val="28"/>
        </w:rPr>
        <w:t>,</w:t>
      </w:r>
      <w:r w:rsidR="00B5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195">
        <w:rPr>
          <w:rFonts w:ascii="Times New Roman" w:eastAsia="Calibri" w:hAnsi="Times New Roman" w:cs="Times New Roman"/>
          <w:sz w:val="28"/>
          <w:szCs w:val="28"/>
        </w:rPr>
        <w:t>προωθώντας</w:t>
      </w:r>
      <w:r w:rsidR="00B55AD8">
        <w:rPr>
          <w:rFonts w:ascii="Times New Roman" w:eastAsia="Calibri" w:hAnsi="Times New Roman" w:cs="Times New Roman"/>
          <w:sz w:val="28"/>
          <w:szCs w:val="28"/>
        </w:rPr>
        <w:t xml:space="preserve"> ταυτόχρονα </w:t>
      </w:r>
      <w:r w:rsidR="00B16455" w:rsidRPr="00B55AD8">
        <w:rPr>
          <w:rFonts w:ascii="Times New Roman" w:eastAsia="Calibri" w:hAnsi="Times New Roman" w:cs="Times New Roman"/>
          <w:sz w:val="28"/>
          <w:szCs w:val="28"/>
        </w:rPr>
        <w:t>τ</w:t>
      </w:r>
      <w:r w:rsidR="00BB3195">
        <w:rPr>
          <w:rFonts w:ascii="Times New Roman" w:eastAsia="Calibri" w:hAnsi="Times New Roman" w:cs="Times New Roman"/>
          <w:sz w:val="28"/>
          <w:szCs w:val="28"/>
        </w:rPr>
        <w:t>α</w:t>
      </w:r>
      <w:r w:rsidR="00B16455" w:rsidRPr="00B5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195" w:rsidRPr="00B55AD8">
        <w:rPr>
          <w:rFonts w:ascii="Times New Roman" w:eastAsia="Calibri" w:hAnsi="Times New Roman" w:cs="Times New Roman"/>
          <w:sz w:val="28"/>
          <w:szCs w:val="28"/>
        </w:rPr>
        <w:t>τοπικ</w:t>
      </w:r>
      <w:r w:rsidR="00BB3195">
        <w:rPr>
          <w:rFonts w:ascii="Times New Roman" w:eastAsia="Calibri" w:hAnsi="Times New Roman" w:cs="Times New Roman"/>
          <w:sz w:val="28"/>
          <w:szCs w:val="28"/>
        </w:rPr>
        <w:t>ά</w:t>
      </w:r>
      <w:r w:rsidR="00B16455" w:rsidRPr="00B5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D8">
        <w:rPr>
          <w:rFonts w:ascii="Times New Roman" w:eastAsia="Calibri" w:hAnsi="Times New Roman" w:cs="Times New Roman"/>
          <w:sz w:val="28"/>
          <w:szCs w:val="28"/>
        </w:rPr>
        <w:t>μας</w:t>
      </w:r>
      <w:r w:rsidR="00B16455" w:rsidRPr="00B55AD8">
        <w:rPr>
          <w:rFonts w:ascii="Times New Roman" w:eastAsia="Calibri" w:hAnsi="Times New Roman" w:cs="Times New Roman"/>
          <w:sz w:val="28"/>
          <w:szCs w:val="28"/>
        </w:rPr>
        <w:t xml:space="preserve"> προϊόντ</w:t>
      </w:r>
      <w:r w:rsidR="00BB3195">
        <w:rPr>
          <w:rFonts w:ascii="Times New Roman" w:eastAsia="Calibri" w:hAnsi="Times New Roman" w:cs="Times New Roman"/>
          <w:sz w:val="28"/>
          <w:szCs w:val="28"/>
        </w:rPr>
        <w:t>α</w:t>
      </w:r>
      <w:r w:rsidR="00B55AD8" w:rsidRPr="00B55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F0D" w:rsidRDefault="00957F0D" w:rsidP="00957F0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F0D">
        <w:rPr>
          <w:rFonts w:ascii="Times New Roman" w:eastAsia="Calibri" w:hAnsi="Times New Roman" w:cs="Times New Roman"/>
          <w:sz w:val="28"/>
          <w:szCs w:val="28"/>
        </w:rPr>
        <w:t>Η Γιορτή θα πραγματοποιηθεί στ</w:t>
      </w:r>
      <w:r>
        <w:rPr>
          <w:rFonts w:ascii="Times New Roman" w:eastAsia="Calibri" w:hAnsi="Times New Roman" w:cs="Times New Roman"/>
          <w:sz w:val="28"/>
          <w:szCs w:val="28"/>
        </w:rPr>
        <w:t>ο</w:t>
      </w:r>
      <w:r w:rsidR="00B5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χώρο του Δημοτικού Σχολείου της Κοινότητας και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 θα ξεκινήσει στις 11:00 το πρωί </w:t>
      </w:r>
      <w:r w:rsidR="00B55AD8">
        <w:rPr>
          <w:rFonts w:ascii="Times New Roman" w:eastAsia="Calibri" w:hAnsi="Times New Roman" w:cs="Times New Roman"/>
          <w:sz w:val="28"/>
          <w:szCs w:val="28"/>
        </w:rPr>
        <w:t>με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δωρεάν φαγητό και ποτό</w:t>
      </w:r>
      <w:r w:rsidR="00B55AD8">
        <w:rPr>
          <w:rFonts w:ascii="Times New Roman" w:eastAsia="Calibri" w:hAnsi="Times New Roman" w:cs="Times New Roman"/>
          <w:sz w:val="28"/>
          <w:szCs w:val="28"/>
        </w:rPr>
        <w:t xml:space="preserve"> για όλους</w:t>
      </w:r>
      <w:r w:rsidRPr="00957F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7F0D" w:rsidRPr="00957F0D" w:rsidRDefault="00957F0D" w:rsidP="00B55AD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F0D">
        <w:rPr>
          <w:rFonts w:ascii="Times New Roman" w:eastAsia="Calibri" w:hAnsi="Times New Roman" w:cs="Times New Roman"/>
          <w:sz w:val="28"/>
          <w:szCs w:val="28"/>
        </w:rPr>
        <w:t>Σας περιμένουμε!</w:t>
      </w:r>
    </w:p>
    <w:p w:rsidR="00DB26CE" w:rsidRPr="00722F4D" w:rsidRDefault="00DB26CE" w:rsidP="00B55AD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F069C6" w:rsidRDefault="00F069C6" w:rsidP="001526FB">
      <w:pPr>
        <w:ind w:right="425"/>
        <w:jc w:val="both"/>
      </w:pPr>
    </w:p>
    <w:sectPr w:rsidR="00F069C6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8B" w:rsidRDefault="00D8368B" w:rsidP="00FF6773">
      <w:pPr>
        <w:spacing w:after="0" w:line="240" w:lineRule="auto"/>
      </w:pPr>
      <w:r>
        <w:separator/>
      </w:r>
    </w:p>
  </w:endnote>
  <w:endnote w:type="continuationSeparator" w:id="0">
    <w:p w:rsidR="00D8368B" w:rsidRDefault="00D8368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C6" w:rsidRPr="00501DA8" w:rsidRDefault="00F069C6" w:rsidP="00F069C6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F069C6" w:rsidRPr="00501DA8" w:rsidRDefault="00F069C6" w:rsidP="00F069C6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F069C6" w:rsidRPr="00501DA8" w:rsidRDefault="00F069C6" w:rsidP="00F069C6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8B" w:rsidRDefault="00D8368B" w:rsidP="00FF6773">
      <w:pPr>
        <w:spacing w:after="0" w:line="240" w:lineRule="auto"/>
      </w:pPr>
      <w:r>
        <w:separator/>
      </w:r>
    </w:p>
  </w:footnote>
  <w:footnote w:type="continuationSeparator" w:id="0">
    <w:p w:rsidR="00D8368B" w:rsidRDefault="00D8368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050433"/>
    <w:multiLevelType w:val="hybridMultilevel"/>
    <w:tmpl w:val="AA842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0619A6"/>
    <w:rsid w:val="00140AC1"/>
    <w:rsid w:val="001526FB"/>
    <w:rsid w:val="001808D7"/>
    <w:rsid w:val="001D3B83"/>
    <w:rsid w:val="001E7AFB"/>
    <w:rsid w:val="00220B64"/>
    <w:rsid w:val="00244BBD"/>
    <w:rsid w:val="002E3CAB"/>
    <w:rsid w:val="00364286"/>
    <w:rsid w:val="003852F3"/>
    <w:rsid w:val="003A0D4E"/>
    <w:rsid w:val="003C6CB1"/>
    <w:rsid w:val="003D16BE"/>
    <w:rsid w:val="00491B75"/>
    <w:rsid w:val="004970AB"/>
    <w:rsid w:val="004B7A6D"/>
    <w:rsid w:val="004C4BC7"/>
    <w:rsid w:val="004C5680"/>
    <w:rsid w:val="004D3D4D"/>
    <w:rsid w:val="004E0048"/>
    <w:rsid w:val="005A7125"/>
    <w:rsid w:val="005D031E"/>
    <w:rsid w:val="005D22F6"/>
    <w:rsid w:val="0066051B"/>
    <w:rsid w:val="0066395F"/>
    <w:rsid w:val="00671C7F"/>
    <w:rsid w:val="0069658A"/>
    <w:rsid w:val="006C259D"/>
    <w:rsid w:val="00713F07"/>
    <w:rsid w:val="00722F4D"/>
    <w:rsid w:val="00752DCE"/>
    <w:rsid w:val="007F72AA"/>
    <w:rsid w:val="0080264C"/>
    <w:rsid w:val="008260EB"/>
    <w:rsid w:val="008337F2"/>
    <w:rsid w:val="00847F59"/>
    <w:rsid w:val="00870639"/>
    <w:rsid w:val="00880651"/>
    <w:rsid w:val="008E53B7"/>
    <w:rsid w:val="00906CC4"/>
    <w:rsid w:val="0091084B"/>
    <w:rsid w:val="009527B9"/>
    <w:rsid w:val="00957F0D"/>
    <w:rsid w:val="00971F88"/>
    <w:rsid w:val="0099151F"/>
    <w:rsid w:val="009A0211"/>
    <w:rsid w:val="009B6D87"/>
    <w:rsid w:val="009E1DA8"/>
    <w:rsid w:val="009E269C"/>
    <w:rsid w:val="00A54352"/>
    <w:rsid w:val="00A57D18"/>
    <w:rsid w:val="00A61CE8"/>
    <w:rsid w:val="00AD5F99"/>
    <w:rsid w:val="00B16455"/>
    <w:rsid w:val="00B55AD8"/>
    <w:rsid w:val="00B57841"/>
    <w:rsid w:val="00B7625B"/>
    <w:rsid w:val="00BB3195"/>
    <w:rsid w:val="00C40513"/>
    <w:rsid w:val="00C8334A"/>
    <w:rsid w:val="00CA2722"/>
    <w:rsid w:val="00D71F54"/>
    <w:rsid w:val="00D8368B"/>
    <w:rsid w:val="00D90418"/>
    <w:rsid w:val="00DA76C7"/>
    <w:rsid w:val="00DB26CE"/>
    <w:rsid w:val="00DC19A1"/>
    <w:rsid w:val="00DC70DC"/>
    <w:rsid w:val="00E1712D"/>
    <w:rsid w:val="00E40339"/>
    <w:rsid w:val="00E762AF"/>
    <w:rsid w:val="00F069C6"/>
    <w:rsid w:val="00F41D6F"/>
    <w:rsid w:val="00F47E14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87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87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2018-11-15T10:29:00Z</cp:lastPrinted>
  <dcterms:created xsi:type="dcterms:W3CDTF">2018-11-15T09:49:00Z</dcterms:created>
  <dcterms:modified xsi:type="dcterms:W3CDTF">2018-11-15T10:33:00Z</dcterms:modified>
</cp:coreProperties>
</file>